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6C5" w:rsidRDefault="001E06C5" w:rsidP="001E06C5">
      <w:pPr>
        <w:rPr>
          <w:sz w:val="20"/>
          <w:szCs w:val="20"/>
        </w:rPr>
      </w:pPr>
      <w:r>
        <w:rPr>
          <w:noProof/>
          <w:lang w:eastAsia="fi-FI"/>
        </w:rPr>
        <w:drawing>
          <wp:inline distT="0" distB="0" distL="0" distR="0" wp14:anchorId="03119ABA" wp14:editId="55698CEA">
            <wp:extent cx="857250" cy="786744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832" cy="87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06C5">
        <w:rPr>
          <w:sz w:val="20"/>
          <w:szCs w:val="20"/>
        </w:rPr>
        <w:t xml:space="preserve"> </w:t>
      </w:r>
      <w:r w:rsidRPr="006A3261">
        <w:rPr>
          <w:sz w:val="20"/>
          <w:szCs w:val="20"/>
        </w:rPr>
        <w:t>Raja- ja Merivartiojoukkojen Perinneyhdistys ry</w:t>
      </w:r>
    </w:p>
    <w:p w:rsidR="001E06C5" w:rsidRDefault="001E06C5" w:rsidP="004C5D18">
      <w:pPr>
        <w:rPr>
          <w:sz w:val="24"/>
          <w:szCs w:val="24"/>
        </w:rPr>
      </w:pPr>
      <w:r>
        <w:rPr>
          <w:sz w:val="28"/>
          <w:szCs w:val="28"/>
        </w:rPr>
        <w:t>ESITYS HUOMIONOSOITUKSESTA TAI PALKITSEMISESTA</w:t>
      </w:r>
    </w:p>
    <w:p w:rsidR="004C5D18" w:rsidRDefault="004C5D18" w:rsidP="004C5D18">
      <w:pPr>
        <w:rPr>
          <w:sz w:val="24"/>
          <w:szCs w:val="24"/>
        </w:rPr>
      </w:pPr>
      <w:r>
        <w:rPr>
          <w:sz w:val="24"/>
          <w:szCs w:val="24"/>
        </w:rPr>
        <w:t>A. Palkittava/Huomioitava: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Henkilötiedot: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Syntymäaika: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Yhteystiedot:</w:t>
      </w:r>
      <w:r>
        <w:rPr>
          <w:sz w:val="24"/>
          <w:szCs w:val="24"/>
        </w:rPr>
        <w:br/>
      </w:r>
    </w:p>
    <w:p w:rsidR="004C5D18" w:rsidRPr="00CC0EB4" w:rsidRDefault="004C5D18" w:rsidP="004C5D18">
      <w:pPr>
        <w:rPr>
          <w:sz w:val="24"/>
          <w:szCs w:val="24"/>
        </w:rPr>
      </w:pPr>
      <w:r>
        <w:rPr>
          <w:sz w:val="24"/>
          <w:szCs w:val="24"/>
        </w:rPr>
        <w:t>Muuta:</w:t>
      </w:r>
    </w:p>
    <w:p w:rsidR="00B4481D" w:rsidRDefault="00B4481D"/>
    <w:p w:rsidR="004C5D18" w:rsidRDefault="004C5D18">
      <w:proofErr w:type="gramStart"/>
      <w:r>
        <w:t>B. Esitys millä palkitaan</w:t>
      </w:r>
      <w:r w:rsidR="00EC5A7C">
        <w:t xml:space="preserve"> </w:t>
      </w:r>
      <w:r>
        <w:t>/</w:t>
      </w:r>
      <w:r w:rsidR="00EC5A7C">
        <w:t xml:space="preserve"> </w:t>
      </w:r>
      <w:r>
        <w:t>huomioidaan:</w:t>
      </w:r>
      <w:proofErr w:type="gramEnd"/>
      <w:r>
        <w:t xml:space="preserve"> </w:t>
      </w:r>
    </w:p>
    <w:p w:rsidR="004C5D18" w:rsidRDefault="004C5D18" w:rsidP="004C5D18"/>
    <w:p w:rsidR="004C5D18" w:rsidRDefault="004C5D18" w:rsidP="004C5D18">
      <w:r>
        <w:t>C. Perustelut:</w:t>
      </w:r>
    </w:p>
    <w:p w:rsidR="004C5D18" w:rsidRDefault="004C5D18"/>
    <w:p w:rsidR="004C5D18" w:rsidRDefault="004C5D18"/>
    <w:p w:rsidR="004C5D18" w:rsidRDefault="004C5D18"/>
    <w:p w:rsidR="004C5D18" w:rsidRDefault="004C5D18" w:rsidP="004C5D18"/>
    <w:p w:rsidR="004C5D18" w:rsidRDefault="004C5D18" w:rsidP="004C5D18"/>
    <w:p w:rsidR="004C5D18" w:rsidRDefault="004C5D18" w:rsidP="004C5D18">
      <w:r>
        <w:t xml:space="preserve">D. Aikaisemmat perinneyhdistyksen ja jäsenkillan palkitsemiset/huomionosoitukset: </w:t>
      </w:r>
      <w:r>
        <w:br/>
      </w:r>
    </w:p>
    <w:p w:rsidR="004C5D18" w:rsidRDefault="004C5D18"/>
    <w:p w:rsidR="004C5D18" w:rsidRDefault="004C5D18">
      <w:r>
        <w:t>Allekirjoitukset:</w:t>
      </w:r>
    </w:p>
    <w:p w:rsidR="004C5D18" w:rsidRDefault="004C5D18"/>
    <w:p w:rsidR="001E06C5" w:rsidRDefault="004C5D18" w:rsidP="001E06C5">
      <w:r>
        <w:t>Hallituksen päätös:</w:t>
      </w:r>
      <w:r>
        <w:br/>
        <w:t>Hallituksen puolto</w:t>
      </w:r>
      <w:r w:rsidR="00EC5A7C">
        <w:t xml:space="preserve"> </w:t>
      </w:r>
      <w:r>
        <w:t>/</w:t>
      </w:r>
      <w:r w:rsidR="00EC5A7C">
        <w:t xml:space="preserve"> </w:t>
      </w:r>
      <w:r>
        <w:t>ei puolto raja- tai merivartioristiä esitettäessä:</w:t>
      </w:r>
      <w:r>
        <w:br/>
      </w:r>
      <w:r>
        <w:br/>
      </w:r>
    </w:p>
    <w:p w:rsidR="00065451" w:rsidRDefault="00065451" w:rsidP="001E06C5"/>
    <w:p w:rsidR="001E06C5" w:rsidRDefault="004C5D18" w:rsidP="001E06C5">
      <w:r>
        <w:t>Allekirjoitukset:</w:t>
      </w:r>
    </w:p>
    <w:p w:rsidR="00065451" w:rsidRDefault="00065451" w:rsidP="001E06C5"/>
    <w:p w:rsidR="00065451" w:rsidRDefault="00065451" w:rsidP="001E06C5"/>
    <w:p w:rsidR="004C5D18" w:rsidRDefault="001E06C5" w:rsidP="001E06C5">
      <w:bookmarkStart w:id="0" w:name="_GoBack"/>
      <w:bookmarkEnd w:id="0"/>
      <w:r>
        <w:t>Tero Kaakinen</w:t>
      </w:r>
      <w:r w:rsidR="004C5D18">
        <w:tab/>
      </w:r>
      <w:r w:rsidR="004C5D18">
        <w:tab/>
        <w:t>Reijo Jeskanen</w:t>
      </w:r>
      <w:r w:rsidR="004C5D18">
        <w:br/>
      </w:r>
      <w:r w:rsidR="004C5D18">
        <w:rPr>
          <w:sz w:val="18"/>
          <w:szCs w:val="18"/>
        </w:rPr>
        <w:t>puheenjohtaja</w:t>
      </w:r>
      <w:r w:rsidR="004C5D18">
        <w:rPr>
          <w:sz w:val="18"/>
          <w:szCs w:val="18"/>
        </w:rPr>
        <w:tab/>
      </w:r>
      <w:r w:rsidR="004C5D18">
        <w:rPr>
          <w:sz w:val="18"/>
          <w:szCs w:val="18"/>
        </w:rPr>
        <w:tab/>
        <w:t>sihteeri</w:t>
      </w:r>
      <w:r w:rsidR="004C5D18">
        <w:br/>
      </w:r>
    </w:p>
    <w:sectPr w:rsidR="004C5D18" w:rsidSect="001E06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D18"/>
    <w:rsid w:val="00065451"/>
    <w:rsid w:val="001E06C5"/>
    <w:rsid w:val="004C5D18"/>
    <w:rsid w:val="004F0FE2"/>
    <w:rsid w:val="00B4481D"/>
    <w:rsid w:val="00EC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C01FD-38B3-4E83-858D-16950DF0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C5D1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Microsoft-tili</dc:creator>
  <cp:keywords/>
  <dc:description/>
  <cp:lastModifiedBy>Microsoft-tili</cp:lastModifiedBy>
  <cp:revision>4</cp:revision>
  <dcterms:created xsi:type="dcterms:W3CDTF">2022-04-23T06:36:00Z</dcterms:created>
  <dcterms:modified xsi:type="dcterms:W3CDTF">2022-06-13T11:04:00Z</dcterms:modified>
</cp:coreProperties>
</file>